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1A1583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B628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480DFB" w:rsidRPr="001A15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Население и развитие</w:t>
      </w:r>
      <w:r w:rsidR="005B628F" w:rsidRPr="001A15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  <w:r w:rsidR="00480DFB" w:rsidRPr="001A15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38.04.04 Государственное и муниципальное управление</w:t>
      </w:r>
    </w:p>
    <w:p w:rsidR="00700CB0" w:rsidRPr="001A1583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3252"/>
        <w:gridCol w:w="5114"/>
      </w:tblGrid>
      <w:tr w:rsidR="005F11A0" w:rsidRPr="00433D48" w:rsidTr="005F11A0">
        <w:tc>
          <w:tcPr>
            <w:tcW w:w="755" w:type="pct"/>
          </w:tcPr>
          <w:p w:rsidR="005F11A0" w:rsidRPr="00433D48" w:rsidRDefault="005F11A0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F11A0" w:rsidRPr="00433D48" w:rsidRDefault="005F11A0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650" w:type="pct"/>
          </w:tcPr>
          <w:p w:rsidR="005F11A0" w:rsidRPr="00433D48" w:rsidRDefault="005F11A0" w:rsidP="005F11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2595" w:type="pct"/>
          </w:tcPr>
          <w:p w:rsidR="005F11A0" w:rsidRDefault="005F11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5F11A0" w:rsidRPr="005F11A0" w:rsidTr="005F11A0">
        <w:tc>
          <w:tcPr>
            <w:tcW w:w="755" w:type="pct"/>
          </w:tcPr>
          <w:p w:rsidR="005F11A0" w:rsidRPr="005F11A0" w:rsidRDefault="005F11A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5F11A0" w:rsidRPr="005F11A0" w:rsidRDefault="005F11A0" w:rsidP="00151CBE">
            <w:pPr>
              <w:rPr>
                <w:rFonts w:ascii="Times New Roman" w:hAnsi="Times New Roman" w:cs="Times New Roman"/>
              </w:rPr>
            </w:pPr>
            <w:r w:rsidRPr="005F11A0">
              <w:rPr>
                <w:rFonts w:ascii="Times New Roman" w:hAnsi="Times New Roman" w:cs="Times New Roman"/>
              </w:rPr>
              <w:t>Р952</w:t>
            </w:r>
          </w:p>
        </w:tc>
        <w:tc>
          <w:tcPr>
            <w:tcW w:w="2595" w:type="pct"/>
          </w:tcPr>
          <w:p w:rsidR="005F11A0" w:rsidRPr="005F11A0" w:rsidRDefault="005F11A0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1A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5F11A0" w:rsidRPr="005F11A0" w:rsidTr="005F11A0">
        <w:tc>
          <w:tcPr>
            <w:tcW w:w="755" w:type="pct"/>
          </w:tcPr>
          <w:p w:rsidR="005F11A0" w:rsidRPr="005F11A0" w:rsidRDefault="005F11A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:rsidR="005F11A0" w:rsidRPr="005F11A0" w:rsidRDefault="005F11A0" w:rsidP="00151CBE">
            <w:pPr>
              <w:rPr>
                <w:rFonts w:ascii="Times New Roman" w:hAnsi="Times New Roman" w:cs="Times New Roman"/>
              </w:rPr>
            </w:pPr>
            <w:r w:rsidRPr="005F11A0">
              <w:rPr>
                <w:rFonts w:ascii="Times New Roman" w:hAnsi="Times New Roman" w:cs="Times New Roman"/>
              </w:rPr>
              <w:t>Р407</w:t>
            </w:r>
          </w:p>
        </w:tc>
        <w:tc>
          <w:tcPr>
            <w:tcW w:w="2595" w:type="pct"/>
          </w:tcPr>
          <w:p w:rsidR="005F11A0" w:rsidRPr="005F11A0" w:rsidRDefault="005F11A0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1A0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5F11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44" w:rsidRDefault="00495344">
      <w:pPr>
        <w:spacing w:after="0" w:line="240" w:lineRule="auto"/>
      </w:pPr>
      <w:r>
        <w:separator/>
      </w:r>
    </w:p>
  </w:endnote>
  <w:endnote w:type="continuationSeparator" w:id="0">
    <w:p w:rsidR="00495344" w:rsidRDefault="0049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44" w:rsidRDefault="00495344">
      <w:pPr>
        <w:spacing w:after="0" w:line="240" w:lineRule="auto"/>
      </w:pPr>
      <w:r>
        <w:separator/>
      </w:r>
    </w:p>
  </w:footnote>
  <w:footnote w:type="continuationSeparator" w:id="0">
    <w:p w:rsidR="00495344" w:rsidRDefault="0049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07405"/>
    <w:rsid w:val="001131CB"/>
    <w:rsid w:val="00151CBE"/>
    <w:rsid w:val="00172F75"/>
    <w:rsid w:val="0019220B"/>
    <w:rsid w:val="001A1583"/>
    <w:rsid w:val="001E2F4D"/>
    <w:rsid w:val="002D6B33"/>
    <w:rsid w:val="002E283F"/>
    <w:rsid w:val="002F4DDA"/>
    <w:rsid w:val="00305803"/>
    <w:rsid w:val="0035050F"/>
    <w:rsid w:val="00352B39"/>
    <w:rsid w:val="003C7FA6"/>
    <w:rsid w:val="003E21D7"/>
    <w:rsid w:val="00430FAE"/>
    <w:rsid w:val="00433D48"/>
    <w:rsid w:val="00440A7E"/>
    <w:rsid w:val="004459E9"/>
    <w:rsid w:val="00480DFB"/>
    <w:rsid w:val="00495344"/>
    <w:rsid w:val="004C169B"/>
    <w:rsid w:val="005110C1"/>
    <w:rsid w:val="005228EC"/>
    <w:rsid w:val="00523DE4"/>
    <w:rsid w:val="005240A1"/>
    <w:rsid w:val="005570BB"/>
    <w:rsid w:val="0059699F"/>
    <w:rsid w:val="005B628F"/>
    <w:rsid w:val="005E4B9C"/>
    <w:rsid w:val="005F11A0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A4D32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C3788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E07A5E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7D6275E4-FD49-4661-A23D-EC34B66C5E9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2022-05-26T08:45:00Z</dcterms:created>
  <dcterms:modified xsi:type="dcterms:W3CDTF">2022-05-26T08:45:00Z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